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38" w:rsidRPr="00DF1838" w:rsidRDefault="00DF1838" w:rsidP="00017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F1838">
        <w:rPr>
          <w:rFonts w:ascii="Times New Roman" w:hAnsi="Times New Roman" w:cs="Times New Roman"/>
          <w:b/>
          <w:sz w:val="24"/>
          <w:lang w:val="uk-UA"/>
        </w:rPr>
        <w:t xml:space="preserve">Результати державної кваліфікаційної атестації </w:t>
      </w:r>
    </w:p>
    <w:p w:rsidR="00FD474E" w:rsidRPr="00DF1838" w:rsidRDefault="00DF1838" w:rsidP="00017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F1838">
        <w:rPr>
          <w:rFonts w:ascii="Times New Roman" w:hAnsi="Times New Roman" w:cs="Times New Roman"/>
          <w:b/>
          <w:sz w:val="24"/>
          <w:lang w:val="uk-UA"/>
        </w:rPr>
        <w:t>у 2017-2018 навчальному році</w:t>
      </w:r>
    </w:p>
    <w:p w:rsidR="00DF1838" w:rsidRDefault="00DF1838" w:rsidP="00DF1838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017A8B" w:rsidRDefault="00017A8B" w:rsidP="00DF1838">
      <w:pPr>
        <w:pStyle w:val="a3"/>
        <w:rPr>
          <w:rFonts w:ascii="Times New Roman" w:hAnsi="Times New Roman" w:cs="Times New Roman"/>
          <w:sz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766"/>
        <w:gridCol w:w="2475"/>
        <w:gridCol w:w="1676"/>
        <w:gridCol w:w="1126"/>
        <w:gridCol w:w="1263"/>
        <w:gridCol w:w="1134"/>
        <w:gridCol w:w="1131"/>
      </w:tblGrid>
      <w:tr w:rsidR="00A04CB1" w:rsidTr="002F4540">
        <w:trPr>
          <w:trHeight w:val="345"/>
        </w:trPr>
        <w:tc>
          <w:tcPr>
            <w:tcW w:w="791" w:type="dxa"/>
            <w:vMerge w:val="restart"/>
          </w:tcPr>
          <w:p w:rsidR="00DF1838" w:rsidRPr="00017A8B" w:rsidRDefault="00DF1838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2584" w:type="dxa"/>
            <w:vMerge w:val="restart"/>
          </w:tcPr>
          <w:p w:rsidR="00DF1838" w:rsidRPr="00017A8B" w:rsidRDefault="00DF1838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Прізвище, ім’я, по батькові педагога</w:t>
            </w:r>
          </w:p>
        </w:tc>
        <w:tc>
          <w:tcPr>
            <w:tcW w:w="1758" w:type="dxa"/>
            <w:vMerge w:val="restart"/>
          </w:tcPr>
          <w:p w:rsidR="00DF1838" w:rsidRPr="00017A8B" w:rsidRDefault="00DF1838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№ групи</w:t>
            </w:r>
          </w:p>
        </w:tc>
        <w:tc>
          <w:tcPr>
            <w:tcW w:w="4438" w:type="dxa"/>
            <w:gridSpan w:val="4"/>
            <w:tcBorders>
              <w:bottom w:val="single" w:sz="4" w:space="0" w:color="auto"/>
            </w:tcBorders>
          </w:tcPr>
          <w:p w:rsidR="00DF1838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Відсотки (%)</w:t>
            </w:r>
          </w:p>
        </w:tc>
      </w:tr>
      <w:tr w:rsidR="00A04CB1" w:rsidTr="002F4540">
        <w:trPr>
          <w:trHeight w:val="195"/>
        </w:trPr>
        <w:tc>
          <w:tcPr>
            <w:tcW w:w="791" w:type="dxa"/>
            <w:vMerge/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4" w:type="dxa"/>
            <w:vMerge/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58" w:type="dxa"/>
            <w:vMerge/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достатній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середній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A04CB1" w:rsidRPr="00017A8B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17A8B">
              <w:rPr>
                <w:rFonts w:ascii="Times New Roman" w:hAnsi="Times New Roman" w:cs="Times New Roman"/>
                <w:b/>
                <w:sz w:val="24"/>
                <w:lang w:val="uk-UA"/>
              </w:rPr>
              <w:t>низький</w:t>
            </w:r>
          </w:p>
        </w:tc>
      </w:tr>
      <w:tr w:rsidR="00A04CB1" w:rsidTr="002F4540">
        <w:tc>
          <w:tcPr>
            <w:tcW w:w="791" w:type="dxa"/>
          </w:tcPr>
          <w:p w:rsidR="00A04CB1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2584" w:type="dxa"/>
          </w:tcPr>
          <w:p w:rsidR="00A04CB1" w:rsidRDefault="00A04CB1" w:rsidP="00017A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Зрум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М. Ф.</w:t>
            </w:r>
          </w:p>
        </w:tc>
        <w:tc>
          <w:tcPr>
            <w:tcW w:w="1758" w:type="dxa"/>
          </w:tcPr>
          <w:p w:rsidR="00A04CB1" w:rsidRDefault="00A04CB1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4CB1" w:rsidRDefault="00CD5D39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04CB1" w:rsidRDefault="00CD5D39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017A8B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04CB1" w:rsidRDefault="00017A8B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04CB1" w:rsidRDefault="00017A8B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2F4540" w:rsidTr="002F4540">
        <w:tc>
          <w:tcPr>
            <w:tcW w:w="791" w:type="dxa"/>
          </w:tcPr>
          <w:p w:rsidR="002F4540" w:rsidRDefault="002F4540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2584" w:type="dxa"/>
          </w:tcPr>
          <w:p w:rsidR="002F4540" w:rsidRDefault="002F4540" w:rsidP="00017A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Снісаренко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В. А.</w:t>
            </w:r>
          </w:p>
        </w:tc>
        <w:tc>
          <w:tcPr>
            <w:tcW w:w="1758" w:type="dxa"/>
          </w:tcPr>
          <w:p w:rsidR="002F4540" w:rsidRDefault="002F4540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2F4540" w:rsidRDefault="002F4540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F4540" w:rsidRDefault="002F4540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F4540" w:rsidRDefault="002F4540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2F4540" w:rsidRDefault="002F4540" w:rsidP="00017A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</w:tbl>
    <w:p w:rsidR="00DF1838" w:rsidRDefault="00DF1838" w:rsidP="00DF1838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017A8B" w:rsidRDefault="00017A8B" w:rsidP="00DF1838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017A8B" w:rsidRDefault="00017A8B" w:rsidP="00DF1838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017A8B" w:rsidRDefault="00017A8B" w:rsidP="00017A8B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Заступник директора </w:t>
      </w:r>
    </w:p>
    <w:p w:rsidR="00017A8B" w:rsidRPr="00DF1838" w:rsidRDefault="00017A8B" w:rsidP="00017A8B">
      <w:pPr>
        <w:pStyle w:val="a3"/>
        <w:tabs>
          <w:tab w:val="left" w:pos="4830"/>
          <w:tab w:val="left" w:pos="7088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навчально-виробничої роботи </w:t>
      </w:r>
      <w:r>
        <w:rPr>
          <w:rFonts w:ascii="Times New Roman" w:hAnsi="Times New Roman" w:cs="Times New Roman"/>
          <w:sz w:val="24"/>
          <w:lang w:val="uk-UA"/>
        </w:rPr>
        <w:tab/>
        <w:t>/підпис/</w:t>
      </w:r>
      <w:r>
        <w:rPr>
          <w:rFonts w:ascii="Times New Roman" w:hAnsi="Times New Roman" w:cs="Times New Roman"/>
          <w:sz w:val="24"/>
          <w:lang w:val="uk-UA"/>
        </w:rPr>
        <w:tab/>
        <w:t xml:space="preserve">Г. О.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Мислик</w:t>
      </w:r>
      <w:proofErr w:type="spellEnd"/>
    </w:p>
    <w:sectPr w:rsidR="00017A8B" w:rsidRPr="00DF1838" w:rsidSect="00FD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838"/>
    <w:rsid w:val="00017A8B"/>
    <w:rsid w:val="002F4540"/>
    <w:rsid w:val="00350739"/>
    <w:rsid w:val="004740EC"/>
    <w:rsid w:val="00570BD6"/>
    <w:rsid w:val="008F0352"/>
    <w:rsid w:val="00A04CB1"/>
    <w:rsid w:val="00CD5D39"/>
    <w:rsid w:val="00DF1838"/>
    <w:rsid w:val="00FD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838"/>
    <w:pPr>
      <w:spacing w:after="0" w:line="240" w:lineRule="auto"/>
    </w:pPr>
  </w:style>
  <w:style w:type="table" w:styleId="a4">
    <w:name w:val="Table Grid"/>
    <w:basedOn w:val="a1"/>
    <w:uiPriority w:val="59"/>
    <w:rsid w:val="00DF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4</dc:creator>
  <cp:lastModifiedBy>Лицей 4</cp:lastModifiedBy>
  <cp:revision>2</cp:revision>
  <dcterms:created xsi:type="dcterms:W3CDTF">2018-05-16T12:16:00Z</dcterms:created>
  <dcterms:modified xsi:type="dcterms:W3CDTF">2018-05-21T08:39:00Z</dcterms:modified>
</cp:coreProperties>
</file>